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CB0" w:rsidRDefault="00822B8B" w:rsidP="00822B8B">
      <w:pPr>
        <w:spacing w:after="0" w:line="281" w:lineRule="auto"/>
        <w:ind w:left="1134" w:hanging="712"/>
      </w:pPr>
      <w:r>
        <w:rPr>
          <w:rFonts w:ascii="Times New Roman" w:eastAsia="Times New Roman" w:hAnsi="Times New Roman" w:cs="Times New Roman"/>
          <w:sz w:val="28"/>
        </w:rPr>
        <w:t xml:space="preserve">        </w:t>
      </w:r>
      <w:r w:rsidR="00922CB0">
        <w:rPr>
          <w:rFonts w:ascii="Times New Roman" w:eastAsia="Times New Roman" w:hAnsi="Times New Roman" w:cs="Times New Roman"/>
          <w:sz w:val="28"/>
        </w:rPr>
        <w:t xml:space="preserve">Физкультура - спорт </w:t>
      </w:r>
      <w:proofErr w:type="spellStart"/>
      <w:r w:rsidR="00922CB0">
        <w:rPr>
          <w:rFonts w:ascii="Times New Roman" w:eastAsia="Times New Roman" w:hAnsi="Times New Roman" w:cs="Times New Roman"/>
          <w:sz w:val="28"/>
        </w:rPr>
        <w:t>эшл</w:t>
      </w:r>
      <w:proofErr w:type="spellEnd"/>
      <w:r w:rsidR="00922CB0">
        <w:rPr>
          <w:rFonts w:ascii="Times New Roman" w:eastAsia="Times New Roman" w:hAnsi="Times New Roman" w:cs="Times New Roman"/>
          <w:sz w:val="28"/>
          <w:lang w:val="tt-RU"/>
        </w:rPr>
        <w:t>ә</w:t>
      </w:r>
      <w:r w:rsidR="00406702">
        <w:rPr>
          <w:rFonts w:ascii="Times New Roman" w:eastAsia="Times New Roman" w:hAnsi="Times New Roman" w:cs="Times New Roman"/>
          <w:sz w:val="28"/>
        </w:rPr>
        <w:t xml:space="preserve">ре </w:t>
      </w:r>
      <w:proofErr w:type="spellStart"/>
      <w:r w:rsidR="00406702">
        <w:rPr>
          <w:rFonts w:ascii="Times New Roman" w:eastAsia="Times New Roman" w:hAnsi="Times New Roman" w:cs="Times New Roman"/>
          <w:sz w:val="28"/>
        </w:rPr>
        <w:t>буенча</w:t>
      </w:r>
      <w:proofErr w:type="spellEnd"/>
      <w:r w:rsidR="00406702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lang w:val="tt-RU"/>
        </w:rPr>
        <w:t>мәктә</w:t>
      </w:r>
      <w:proofErr w:type="gramStart"/>
      <w:r>
        <w:rPr>
          <w:rFonts w:ascii="Times New Roman" w:eastAsia="Times New Roman" w:hAnsi="Times New Roman" w:cs="Times New Roman"/>
          <w:sz w:val="28"/>
          <w:lang w:val="tt-RU"/>
        </w:rPr>
        <w:t>п</w:t>
      </w:r>
      <w:proofErr w:type="gramEnd"/>
      <w:r>
        <w:rPr>
          <w:rFonts w:ascii="Times New Roman" w:eastAsia="Times New Roman" w:hAnsi="Times New Roman" w:cs="Times New Roman"/>
          <w:sz w:val="28"/>
          <w:lang w:val="tt-RU"/>
        </w:rPr>
        <w:t xml:space="preserve"> спорт клубының (ШСК) </w:t>
      </w:r>
      <w:r w:rsidR="00406702">
        <w:rPr>
          <w:rFonts w:ascii="Times New Roman" w:eastAsia="Times New Roman" w:hAnsi="Times New Roman" w:cs="Times New Roman"/>
          <w:sz w:val="28"/>
        </w:rPr>
        <w:t>202</w:t>
      </w:r>
      <w:r w:rsidR="00970C98">
        <w:rPr>
          <w:rFonts w:ascii="Times New Roman" w:eastAsia="Times New Roman" w:hAnsi="Times New Roman" w:cs="Times New Roman"/>
          <w:sz w:val="28"/>
        </w:rPr>
        <w:t>3</w:t>
      </w:r>
      <w:r w:rsidR="00406702">
        <w:rPr>
          <w:rFonts w:ascii="Times New Roman" w:eastAsia="Times New Roman" w:hAnsi="Times New Roman" w:cs="Times New Roman"/>
          <w:sz w:val="28"/>
        </w:rPr>
        <w:t>-202</w:t>
      </w:r>
      <w:r w:rsidR="00970C98">
        <w:rPr>
          <w:rFonts w:ascii="Times New Roman" w:eastAsia="Times New Roman" w:hAnsi="Times New Roman" w:cs="Times New Roman"/>
          <w:sz w:val="28"/>
        </w:rPr>
        <w:t>4</w:t>
      </w:r>
      <w:r w:rsidR="00922CB0">
        <w:rPr>
          <w:rFonts w:ascii="Times New Roman" w:eastAsia="Times New Roman" w:hAnsi="Times New Roman" w:cs="Times New Roman"/>
          <w:sz w:val="28"/>
          <w:lang w:val="tt-RU"/>
        </w:rPr>
        <w:t xml:space="preserve"> нче</w:t>
      </w:r>
      <w:r w:rsidR="00970C98">
        <w:rPr>
          <w:rFonts w:ascii="Times New Roman" w:eastAsia="Times New Roman" w:hAnsi="Times New Roman" w:cs="Times New Roman"/>
          <w:sz w:val="28"/>
          <w:lang w:val="tt-RU"/>
        </w:rPr>
        <w:t xml:space="preserve"> </w:t>
      </w:r>
      <w:proofErr w:type="spellStart"/>
      <w:r w:rsidR="00922CB0">
        <w:rPr>
          <w:rFonts w:ascii="Times New Roman" w:eastAsia="Times New Roman" w:hAnsi="Times New Roman" w:cs="Times New Roman"/>
          <w:sz w:val="28"/>
        </w:rPr>
        <w:t>уку</w:t>
      </w:r>
      <w:proofErr w:type="spellEnd"/>
      <w:r w:rsidR="00970C98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922CB0">
        <w:rPr>
          <w:rFonts w:ascii="Times New Roman" w:eastAsia="Times New Roman" w:hAnsi="Times New Roman" w:cs="Times New Roman"/>
          <w:sz w:val="28"/>
        </w:rPr>
        <w:t>елына</w:t>
      </w:r>
      <w:proofErr w:type="spellEnd"/>
      <w:r w:rsidR="00970C98">
        <w:rPr>
          <w:rFonts w:ascii="Times New Roman" w:eastAsia="Times New Roman" w:hAnsi="Times New Roman" w:cs="Times New Roman"/>
          <w:sz w:val="28"/>
        </w:rPr>
        <w:t xml:space="preserve"> </w:t>
      </w:r>
      <w:r w:rsidR="00970C98">
        <w:rPr>
          <w:rFonts w:ascii="Times New Roman" w:eastAsia="Times New Roman" w:hAnsi="Times New Roman" w:cs="Times New Roman"/>
          <w:sz w:val="28"/>
          <w:lang w:val="tt-RU"/>
        </w:rPr>
        <w:t xml:space="preserve"> </w:t>
      </w:r>
      <w:r w:rsidR="00922CB0">
        <w:rPr>
          <w:rFonts w:ascii="Times New Roman" w:eastAsia="Times New Roman" w:hAnsi="Times New Roman" w:cs="Times New Roman"/>
          <w:sz w:val="28"/>
        </w:rPr>
        <w:t xml:space="preserve">перспектив </w:t>
      </w:r>
      <w:proofErr w:type="spellStart"/>
      <w:r w:rsidR="00922CB0">
        <w:rPr>
          <w:rFonts w:ascii="Times New Roman" w:eastAsia="Times New Roman" w:hAnsi="Times New Roman" w:cs="Times New Roman"/>
          <w:sz w:val="28"/>
        </w:rPr>
        <w:t>эш</w:t>
      </w:r>
      <w:proofErr w:type="spellEnd"/>
      <w:r w:rsidR="00922CB0">
        <w:rPr>
          <w:rFonts w:ascii="Times New Roman" w:eastAsia="Times New Roman" w:hAnsi="Times New Roman" w:cs="Times New Roman"/>
          <w:sz w:val="28"/>
        </w:rPr>
        <w:t xml:space="preserve"> планы </w:t>
      </w:r>
    </w:p>
    <w:tbl>
      <w:tblPr>
        <w:tblStyle w:val="TableGrid"/>
        <w:tblpPr w:leftFromText="180" w:rightFromText="180" w:vertAnchor="text" w:horzAnchor="margin" w:tblpXSpec="center" w:tblpY="273"/>
        <w:tblW w:w="10506" w:type="dxa"/>
        <w:tblInd w:w="0" w:type="dxa"/>
        <w:tblLayout w:type="fixed"/>
        <w:tblCellMar>
          <w:top w:w="9" w:type="dxa"/>
          <w:left w:w="31" w:type="dxa"/>
        </w:tblCellMar>
        <w:tblLook w:val="04A0"/>
      </w:tblPr>
      <w:tblGrid>
        <w:gridCol w:w="329"/>
        <w:gridCol w:w="6365"/>
        <w:gridCol w:w="1842"/>
        <w:gridCol w:w="1970"/>
      </w:tblGrid>
      <w:tr w:rsidR="00922CB0" w:rsidTr="00970C98">
        <w:trPr>
          <w:trHeight w:val="298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2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right="2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Эшләнәчәк</w:t>
            </w:r>
            <w:r w:rsidR="00970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эш</w:t>
            </w:r>
            <w:proofErr w:type="spellEnd"/>
            <w:r w:rsidR="00970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төре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0C98" w:rsidRDefault="00922CB0" w:rsidP="00922CB0">
            <w:pPr>
              <w:ind w:left="3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Үткә</w:t>
            </w:r>
            <w:proofErr w:type="gramStart"/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ү</w:t>
            </w:r>
          </w:p>
          <w:p w:rsidR="00922CB0" w:rsidRPr="00922CB0" w:rsidRDefault="00922CB0" w:rsidP="00922CB0">
            <w:pPr>
              <w:ind w:left="3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вакыты</w:t>
            </w:r>
            <w:proofErr w:type="spellEnd"/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0C98" w:rsidRDefault="00922CB0" w:rsidP="00922CB0">
            <w:pPr>
              <w:ind w:left="31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Жаваплы</w:t>
            </w:r>
            <w:proofErr w:type="spellEnd"/>
          </w:p>
          <w:p w:rsidR="00922CB0" w:rsidRPr="00922CB0" w:rsidRDefault="00922CB0" w:rsidP="00922CB0">
            <w:pPr>
              <w:ind w:left="31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кеше</w:t>
            </w:r>
            <w:proofErr w:type="spellEnd"/>
          </w:p>
          <w:p w:rsidR="00922CB0" w:rsidRPr="00922CB0" w:rsidRDefault="00922CB0" w:rsidP="00922CB0">
            <w:pPr>
              <w:ind w:left="3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2CB0" w:rsidTr="00970C98">
        <w:trPr>
          <w:trHeight w:val="557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Укучыларның</w:t>
            </w:r>
            <w:r w:rsidR="00822B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сәламәтлекләре</w:t>
            </w:r>
            <w:r w:rsidR="00822B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="00822B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группасын</w:t>
            </w:r>
            <w:proofErr w:type="spellEnd"/>
            <w:r w:rsidR="00822B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ачыклау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Врач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комиссиясе</w:t>
            </w:r>
            <w:proofErr w:type="spellEnd"/>
          </w:p>
        </w:tc>
      </w:tr>
      <w:tr w:rsidR="00922CB0" w:rsidTr="00970C98">
        <w:trPr>
          <w:trHeight w:val="559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Укучыларбелән ГТО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нормативларын</w:t>
            </w:r>
            <w:proofErr w:type="spellEnd"/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тапшыру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сентябрь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Физрук. </w:t>
            </w:r>
          </w:p>
        </w:tc>
      </w:tr>
      <w:tr w:rsidR="00922CB0" w:rsidTr="00970C98">
        <w:trPr>
          <w:trHeight w:val="564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 w:right="127" w:hanging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әйге спорт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сезонын</w:t>
            </w:r>
            <w:proofErr w:type="spellEnd"/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ябуга</w:t>
            </w:r>
            <w:proofErr w:type="spellEnd"/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багышланган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кросс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уздыру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Физрук. </w:t>
            </w:r>
          </w:p>
        </w:tc>
      </w:tr>
      <w:tr w:rsidR="00922CB0" w:rsidTr="00970C98">
        <w:trPr>
          <w:trHeight w:val="577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уеннары</w:t>
            </w:r>
            <w:proofErr w:type="spellEnd"/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дәрестән</w:t>
            </w:r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эшчәнлеген</w:t>
            </w:r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оештыру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ел дәвам</w:t>
            </w: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ында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276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2D21EB" w:rsidRDefault="002D21EB" w:rsidP="00D808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ңгы </w:t>
            </w:r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ел дәвам</w:t>
            </w: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ында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300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22CB0" w:rsidRPr="00922CB0" w:rsidRDefault="00922CB0" w:rsidP="00922CB0">
            <w:pPr>
              <w:tabs>
                <w:tab w:val="center" w:pos="47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Теннис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ярышуздыру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2D21EB" w:rsidP="00922CB0">
            <w:pPr>
              <w:tabs>
                <w:tab w:val="center" w:pos="4731"/>
              </w:tabs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922CB0"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ктябрь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612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22CB0" w:rsidRPr="00922CB0" w:rsidRDefault="00922CB0" w:rsidP="00922CB0">
            <w:pPr>
              <w:ind w:left="10" w:hanging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Класслар</w:t>
            </w:r>
            <w:proofErr w:type="spellEnd"/>
            <w:r w:rsidR="008B090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арасында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пионербол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уены</w:t>
            </w:r>
            <w:proofErr w:type="spellEnd"/>
            <w:r w:rsidR="00D808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уздыру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2D21EB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922CB0"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оябрь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943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22CB0" w:rsidRPr="00922CB0" w:rsidRDefault="00922CB0" w:rsidP="00922CB0">
            <w:pPr>
              <w:ind w:left="10" w:right="667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Баскетбол командасытуплапкүршемәктәпукучыларыбеләндусларчаочрашууздыру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 w:right="84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декабрь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2D21EB" w:rsidRPr="002D21EB" w:rsidTr="00970C98">
        <w:trPr>
          <w:trHeight w:val="943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21EB" w:rsidRPr="002D21EB" w:rsidRDefault="002D21EB" w:rsidP="00922CB0">
            <w:pPr>
              <w:ind w:left="9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2D21EB" w:rsidRPr="002D21EB" w:rsidRDefault="002D21EB" w:rsidP="00922CB0">
            <w:pPr>
              <w:ind w:left="10" w:right="667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“Лачын” боз сарае һәм “Дулкын”</w:t>
            </w:r>
            <w:r w:rsidR="007612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бассейнына барып балалар белән шөгыл</w:t>
            </w:r>
            <w:r w:rsidR="00761273" w:rsidRPr="007612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</w:t>
            </w:r>
            <w:r w:rsidR="007612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ләнеп кайту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D21EB" w:rsidRDefault="00761273" w:rsidP="00922CB0">
            <w:pPr>
              <w:ind w:left="10" w:right="84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  <w:p w:rsidR="00761273" w:rsidRPr="002D21EB" w:rsidRDefault="00761273" w:rsidP="00922CB0">
            <w:pPr>
              <w:ind w:left="10" w:right="84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21EB" w:rsidRPr="002D21EB" w:rsidRDefault="00761273" w:rsidP="00922CB0">
            <w:pPr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Физ-ра укытучысы</w:t>
            </w:r>
            <w:bookmarkStart w:id="0" w:name="_GoBack"/>
            <w:bookmarkEnd w:id="0"/>
          </w:p>
        </w:tc>
      </w:tr>
      <w:tr w:rsidR="00922CB0" w:rsidTr="00970C98">
        <w:trPr>
          <w:trHeight w:val="288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Кышкы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ГТО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нормативларынтапшыру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557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Кышкы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сезонны ачугабагышланганчаңгы</w:t>
            </w:r>
            <w:r w:rsidR="008B090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ярышыуздыру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288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 спорт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ярышларындакатнашу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ел дәвам</w:t>
            </w: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ында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1992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spacing w:line="278" w:lineRule="auto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Оборона-масса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айлыгы</w:t>
            </w:r>
            <w:proofErr w:type="spellEnd"/>
            <w:r w:rsidR="008B090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кысаларындатөрле</w:t>
            </w:r>
            <w:r w:rsidR="008B090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ярышлар</w:t>
            </w:r>
            <w:proofErr w:type="spellEnd"/>
            <w:r w:rsidR="008B090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уздыру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922CB0" w:rsidRPr="00922CB0" w:rsidRDefault="00922CB0" w:rsidP="00922CB0">
            <w:pPr>
              <w:numPr>
                <w:ilvl w:val="0"/>
                <w:numId w:val="1"/>
              </w:numPr>
              <w:spacing w:after="32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Теннис </w:t>
            </w:r>
          </w:p>
          <w:p w:rsidR="00922CB0" w:rsidRPr="00922CB0" w:rsidRDefault="00922CB0" w:rsidP="00922CB0">
            <w:pPr>
              <w:numPr>
                <w:ilvl w:val="0"/>
                <w:numId w:val="1"/>
              </w:numPr>
              <w:spacing w:after="30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Күңеллестартлар</w:t>
            </w:r>
          </w:p>
          <w:p w:rsidR="00922CB0" w:rsidRPr="00922CB0" w:rsidRDefault="00922CB0" w:rsidP="00922CB0">
            <w:pPr>
              <w:numPr>
                <w:ilvl w:val="0"/>
                <w:numId w:val="1"/>
              </w:numPr>
              <w:spacing w:after="33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Автомат сүтеп-җыю </w:t>
            </w:r>
          </w:p>
          <w:p w:rsidR="00922CB0" w:rsidRPr="00922CB0" w:rsidRDefault="00922CB0" w:rsidP="00922CB0">
            <w:pPr>
              <w:numPr>
                <w:ilvl w:val="0"/>
                <w:numId w:val="1"/>
              </w:numPr>
              <w:spacing w:after="32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Пневматик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мылтыктан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ату </w:t>
            </w:r>
          </w:p>
          <w:p w:rsidR="00922CB0" w:rsidRPr="00922CB0" w:rsidRDefault="00922CB0" w:rsidP="00922CB0">
            <w:pPr>
              <w:numPr>
                <w:ilvl w:val="0"/>
                <w:numId w:val="1"/>
              </w:numPr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Турниктатартылу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564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 w:firstLine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Кышкы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сезонны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ябугачангыярышыуздыру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566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 w:right="7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Жэйге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сезонны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ачуга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спартакиада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уздыру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288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Язгы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ГТО </w:t>
            </w: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нормативларынтапшыру</w:t>
            </w:r>
            <w:proofErr w:type="spellEnd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  <w:tr w:rsidR="00922CB0" w:rsidTr="00970C98">
        <w:trPr>
          <w:trHeight w:val="576"/>
        </w:trPr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 w:right="91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Безнеңунышларстендынтулыландырып бару</w:t>
            </w: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 дәвамында 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22CB0" w:rsidRPr="00922CB0" w:rsidRDefault="00922CB0" w:rsidP="00922CB0">
            <w:pPr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B0">
              <w:rPr>
                <w:rFonts w:ascii="Times New Roman" w:eastAsia="Times New Roman" w:hAnsi="Times New Roman" w:cs="Times New Roman"/>
                <w:sz w:val="24"/>
                <w:szCs w:val="24"/>
              </w:rPr>
              <w:t>Физ-раукытучысы</w:t>
            </w:r>
            <w:proofErr w:type="spellEnd"/>
          </w:p>
        </w:tc>
      </w:tr>
    </w:tbl>
    <w:p w:rsidR="00922CB0" w:rsidRDefault="00922CB0" w:rsidP="00922CB0">
      <w:pPr>
        <w:spacing w:after="296"/>
      </w:pPr>
    </w:p>
    <w:p w:rsidR="00922CB0" w:rsidRDefault="00922CB0" w:rsidP="00922CB0">
      <w:pPr>
        <w:spacing w:after="0"/>
      </w:pPr>
    </w:p>
    <w:sectPr w:rsidR="00922CB0" w:rsidSect="00F1598D">
      <w:pgSz w:w="11909" w:h="16834"/>
      <w:pgMar w:top="1440" w:right="707" w:bottom="1440" w:left="161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067C7"/>
    <w:multiLevelType w:val="hybridMultilevel"/>
    <w:tmpl w:val="1E8415A2"/>
    <w:lvl w:ilvl="0" w:tplc="5DA85386">
      <w:start w:val="1"/>
      <w:numFmt w:val="bullet"/>
      <w:lvlText w:val="-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143B06">
      <w:start w:val="1"/>
      <w:numFmt w:val="bullet"/>
      <w:lvlText w:val="o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681B4C">
      <w:start w:val="1"/>
      <w:numFmt w:val="bullet"/>
      <w:lvlText w:val="▪"/>
      <w:lvlJc w:val="left"/>
      <w:pPr>
        <w:ind w:left="2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9A9C78">
      <w:start w:val="1"/>
      <w:numFmt w:val="bullet"/>
      <w:lvlText w:val="•"/>
      <w:lvlJc w:val="left"/>
      <w:pPr>
        <w:ind w:left="2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B27DC6">
      <w:start w:val="1"/>
      <w:numFmt w:val="bullet"/>
      <w:lvlText w:val="o"/>
      <w:lvlJc w:val="left"/>
      <w:pPr>
        <w:ind w:left="3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3AED20">
      <w:start w:val="1"/>
      <w:numFmt w:val="bullet"/>
      <w:lvlText w:val="▪"/>
      <w:lvlJc w:val="left"/>
      <w:pPr>
        <w:ind w:left="4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10AD54">
      <w:start w:val="1"/>
      <w:numFmt w:val="bullet"/>
      <w:lvlText w:val="•"/>
      <w:lvlJc w:val="left"/>
      <w:pPr>
        <w:ind w:left="5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443C1E">
      <w:start w:val="1"/>
      <w:numFmt w:val="bullet"/>
      <w:lvlText w:val="o"/>
      <w:lvlJc w:val="left"/>
      <w:pPr>
        <w:ind w:left="5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A02918">
      <w:start w:val="1"/>
      <w:numFmt w:val="bullet"/>
      <w:lvlText w:val="▪"/>
      <w:lvlJc w:val="left"/>
      <w:pPr>
        <w:ind w:left="6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22CB0"/>
    <w:rsid w:val="00010E48"/>
    <w:rsid w:val="00085CCA"/>
    <w:rsid w:val="000C68B2"/>
    <w:rsid w:val="00111126"/>
    <w:rsid w:val="002D21EB"/>
    <w:rsid w:val="0030027B"/>
    <w:rsid w:val="00406702"/>
    <w:rsid w:val="00680BC4"/>
    <w:rsid w:val="00761273"/>
    <w:rsid w:val="00822B8B"/>
    <w:rsid w:val="008B0907"/>
    <w:rsid w:val="00922CB0"/>
    <w:rsid w:val="00970C98"/>
    <w:rsid w:val="00A93340"/>
    <w:rsid w:val="00AE6CB4"/>
    <w:rsid w:val="00B27A15"/>
    <w:rsid w:val="00B720BE"/>
    <w:rsid w:val="00D8081F"/>
    <w:rsid w:val="00F036C2"/>
    <w:rsid w:val="00F159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CB0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22CB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</cp:revision>
  <dcterms:created xsi:type="dcterms:W3CDTF">2022-09-16T06:12:00Z</dcterms:created>
  <dcterms:modified xsi:type="dcterms:W3CDTF">2023-11-16T10:10:00Z</dcterms:modified>
</cp:coreProperties>
</file>